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7F37" w14:textId="77777777" w:rsidR="004B6107" w:rsidRPr="006235CB" w:rsidRDefault="004B6107">
      <w:pPr>
        <w:jc w:val="center"/>
        <w:rPr>
          <w:rFonts w:asciiTheme="minorHAnsi" w:hAnsiTheme="minorHAnsi" w:cstheme="minorHAnsi"/>
          <w:b/>
          <w:szCs w:val="20"/>
        </w:rPr>
      </w:pPr>
    </w:p>
    <w:p w14:paraId="2C207F38" w14:textId="77777777" w:rsidR="006760D8" w:rsidRPr="0066548D" w:rsidRDefault="00D51830">
      <w:pPr>
        <w:jc w:val="center"/>
        <w:rPr>
          <w:rFonts w:asciiTheme="minorHAnsi" w:hAnsiTheme="minorHAnsi" w:cstheme="minorHAnsi"/>
          <w:sz w:val="24"/>
          <w:szCs w:val="24"/>
        </w:rPr>
      </w:pPr>
      <w:r w:rsidRPr="0066548D">
        <w:rPr>
          <w:rFonts w:asciiTheme="minorHAnsi" w:hAnsiTheme="minorHAnsi" w:cstheme="minorHAnsi"/>
          <w:b/>
          <w:sz w:val="24"/>
          <w:szCs w:val="24"/>
        </w:rPr>
        <w:t>FORMULARZ ZGŁASZANIA UWAG</w:t>
      </w:r>
    </w:p>
    <w:p w14:paraId="2C207F39" w14:textId="148FC247" w:rsidR="006760D8" w:rsidRPr="0066548D" w:rsidRDefault="004B610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548D">
        <w:rPr>
          <w:rFonts w:asciiTheme="minorHAnsi" w:hAnsiTheme="minorHAnsi" w:cstheme="minorHAnsi"/>
          <w:b/>
          <w:sz w:val="24"/>
          <w:szCs w:val="24"/>
        </w:rPr>
        <w:t>do</w:t>
      </w:r>
      <w:r w:rsidR="00F90618" w:rsidRPr="006654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1830" w:rsidRPr="0066548D">
        <w:rPr>
          <w:rFonts w:asciiTheme="minorHAnsi" w:hAnsiTheme="minorHAnsi" w:cstheme="minorHAnsi"/>
          <w:b/>
          <w:sz w:val="24"/>
          <w:szCs w:val="24"/>
        </w:rPr>
        <w:t>„</w:t>
      </w:r>
      <w:r w:rsidRPr="0066548D">
        <w:rPr>
          <w:rFonts w:asciiTheme="minorHAnsi" w:hAnsiTheme="minorHAnsi" w:cstheme="minorHAnsi"/>
          <w:b/>
          <w:sz w:val="24"/>
          <w:szCs w:val="24"/>
        </w:rPr>
        <w:t xml:space="preserve">Projektu założeń do planu zaopatrzenia w ciepło, energię elektryczną i paliwa gazowe </w:t>
      </w:r>
      <w:r w:rsidRPr="0066548D">
        <w:rPr>
          <w:rFonts w:asciiTheme="minorHAnsi" w:hAnsiTheme="minorHAnsi" w:cstheme="minorHAnsi"/>
          <w:b/>
          <w:sz w:val="24"/>
          <w:szCs w:val="24"/>
        </w:rPr>
        <w:br/>
        <w:t xml:space="preserve">dla </w:t>
      </w:r>
      <w:r w:rsidR="00164CED" w:rsidRPr="0066548D">
        <w:rPr>
          <w:rFonts w:asciiTheme="minorHAnsi" w:hAnsiTheme="minorHAnsi" w:cstheme="minorHAnsi"/>
          <w:b/>
          <w:sz w:val="24"/>
          <w:szCs w:val="24"/>
        </w:rPr>
        <w:t xml:space="preserve">Gminy </w:t>
      </w:r>
      <w:r w:rsidR="006235CB" w:rsidRPr="0066548D">
        <w:rPr>
          <w:rFonts w:asciiTheme="minorHAnsi" w:hAnsiTheme="minorHAnsi" w:cstheme="minorHAnsi"/>
          <w:b/>
          <w:sz w:val="24"/>
          <w:szCs w:val="24"/>
        </w:rPr>
        <w:t>Michałowice</w:t>
      </w:r>
      <w:r w:rsidR="00164CED" w:rsidRPr="006654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453F" w:rsidRPr="0066548D">
        <w:rPr>
          <w:rFonts w:asciiTheme="minorHAnsi" w:hAnsiTheme="minorHAnsi" w:cstheme="minorHAnsi"/>
          <w:b/>
          <w:sz w:val="24"/>
          <w:szCs w:val="24"/>
        </w:rPr>
        <w:t>na lata 202</w:t>
      </w:r>
      <w:r w:rsidR="00144B01">
        <w:rPr>
          <w:rFonts w:asciiTheme="minorHAnsi" w:hAnsiTheme="minorHAnsi" w:cstheme="minorHAnsi"/>
          <w:b/>
          <w:sz w:val="24"/>
          <w:szCs w:val="24"/>
        </w:rPr>
        <w:t>3</w:t>
      </w:r>
      <w:r w:rsidR="00CB453F" w:rsidRPr="0066548D">
        <w:rPr>
          <w:rFonts w:asciiTheme="minorHAnsi" w:hAnsiTheme="minorHAnsi" w:cstheme="minorHAnsi"/>
          <w:b/>
          <w:sz w:val="24"/>
          <w:szCs w:val="24"/>
        </w:rPr>
        <w:t>-203</w:t>
      </w:r>
      <w:r w:rsidR="006235CB" w:rsidRPr="0066548D">
        <w:rPr>
          <w:rFonts w:asciiTheme="minorHAnsi" w:hAnsiTheme="minorHAnsi" w:cstheme="minorHAnsi"/>
          <w:b/>
          <w:sz w:val="24"/>
          <w:szCs w:val="24"/>
        </w:rPr>
        <w:t>8</w:t>
      </w:r>
      <w:r w:rsidR="001B43AB" w:rsidRPr="006654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1830" w:rsidRPr="0066548D">
        <w:rPr>
          <w:rFonts w:asciiTheme="minorHAnsi" w:hAnsiTheme="minorHAnsi" w:cstheme="minorHAnsi"/>
          <w:b/>
          <w:sz w:val="24"/>
          <w:szCs w:val="24"/>
        </w:rPr>
        <w:t>”</w:t>
      </w:r>
    </w:p>
    <w:p w14:paraId="2C207F3A" w14:textId="77777777" w:rsidR="006760D8" w:rsidRPr="006235CB" w:rsidRDefault="006760D8">
      <w:pPr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6107"/>
      </w:tblGrid>
      <w:tr w:rsidR="006760D8" w:rsidRPr="006235CB" w14:paraId="2C207F3E" w14:textId="77777777" w:rsidTr="009C4126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3B" w14:textId="77777777" w:rsidR="006760D8" w:rsidRPr="006235CB" w:rsidRDefault="00D5183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6235CB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Imię i nazwisko/nazwa podmiotu składającego wniosek</w:t>
            </w:r>
          </w:p>
        </w:tc>
        <w:tc>
          <w:tcPr>
            <w:tcW w:w="9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3C" w14:textId="77777777" w:rsidR="006760D8" w:rsidRPr="006235CB" w:rsidRDefault="006760D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  <w:p w14:paraId="57608A2F" w14:textId="77777777" w:rsidR="0066548D" w:rsidRDefault="00D5183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  <w:r w:rsidRPr="006235CB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</w:t>
            </w:r>
            <w:r w:rsidR="009C4126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Pr="006235CB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</w:t>
            </w:r>
            <w:r w:rsidR="0066548D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br/>
            </w:r>
          </w:p>
          <w:p w14:paraId="13324AE8" w14:textId="77777777" w:rsidR="00113EDC" w:rsidRDefault="00113EDC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  <w:p w14:paraId="2C207F3D" w14:textId="140322F3" w:rsidR="006760D8" w:rsidRPr="006235CB" w:rsidRDefault="00D5183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  <w:r w:rsidRPr="006235CB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</w:t>
            </w:r>
            <w:r w:rsidR="0066548D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…………………………………………………………………………………………………</w:t>
            </w:r>
            <w:r w:rsidRPr="006235CB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……………………………………………………………</w:t>
            </w:r>
          </w:p>
        </w:tc>
      </w:tr>
      <w:tr w:rsidR="006760D8" w:rsidRPr="006235CB" w14:paraId="2C207F45" w14:textId="77777777" w:rsidTr="009C4126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3F" w14:textId="77777777" w:rsidR="006760D8" w:rsidRPr="006235CB" w:rsidRDefault="006760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  <w:p w14:paraId="2C207F40" w14:textId="77777777" w:rsidR="006760D8" w:rsidRPr="006235CB" w:rsidRDefault="00D5183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6235CB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Adres wnioskodawcy</w:t>
            </w:r>
          </w:p>
        </w:tc>
        <w:tc>
          <w:tcPr>
            <w:tcW w:w="9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41" w14:textId="77777777" w:rsidR="006760D8" w:rsidRPr="006235CB" w:rsidRDefault="006760D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  <w:p w14:paraId="2C207F42" w14:textId="77777777" w:rsidR="006760D8" w:rsidRPr="006235CB" w:rsidRDefault="006760D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  <w:p w14:paraId="2C207F43" w14:textId="0394E2DE" w:rsidR="006760D8" w:rsidRPr="006235CB" w:rsidRDefault="00D5183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  <w:r w:rsidRPr="006235CB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</w:t>
            </w:r>
            <w:r w:rsidR="009C4126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14:paraId="2C207F44" w14:textId="77777777" w:rsidR="006760D8" w:rsidRPr="006235CB" w:rsidRDefault="006760D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</w:tc>
      </w:tr>
    </w:tbl>
    <w:p w14:paraId="71D10665" w14:textId="77777777" w:rsidR="00113EDC" w:rsidRDefault="00113EDC">
      <w:pPr>
        <w:pStyle w:val="Akapitzlist"/>
        <w:spacing w:before="240"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207F4B" w14:textId="0B7064A0" w:rsidR="006760D8" w:rsidRDefault="00D51830">
      <w:pPr>
        <w:pStyle w:val="Akapitzlist"/>
        <w:spacing w:before="240"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35CB">
        <w:rPr>
          <w:rFonts w:asciiTheme="minorHAnsi" w:hAnsiTheme="minorHAnsi" w:cstheme="minorHAnsi"/>
          <w:b/>
          <w:sz w:val="20"/>
          <w:szCs w:val="20"/>
        </w:rPr>
        <w:t>ZGŁASZANE UWAGI/WNIOSKI:</w:t>
      </w:r>
    </w:p>
    <w:p w14:paraId="469DF9F1" w14:textId="77777777" w:rsidR="00113EDC" w:rsidRPr="006235CB" w:rsidRDefault="00113EDC">
      <w:pPr>
        <w:pStyle w:val="Akapitzlist"/>
        <w:spacing w:before="240"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0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1505"/>
        <w:gridCol w:w="1273"/>
        <w:gridCol w:w="759"/>
        <w:gridCol w:w="2032"/>
        <w:gridCol w:w="2032"/>
      </w:tblGrid>
      <w:tr w:rsidR="00A1026B" w:rsidRPr="00D61616" w14:paraId="2C207F52" w14:textId="77777777" w:rsidTr="00005452">
        <w:trPr>
          <w:cantSplit/>
          <w:trHeight w:val="973"/>
          <w:tblHeader/>
        </w:trPr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4D" w14:textId="421C3890" w:rsidR="00A1026B" w:rsidRPr="00D61616" w:rsidRDefault="000054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Numer/tytuł</w:t>
            </w:r>
            <w:r w:rsidR="00A1026B" w:rsidRPr="00D61616">
              <w:rPr>
                <w:rFonts w:asciiTheme="minorHAnsi" w:hAnsiTheme="minorHAnsi" w:cstheme="minorHAnsi"/>
                <w:sz w:val="18"/>
                <w:szCs w:val="18"/>
              </w:rPr>
              <w:t xml:space="preserve"> rozdziału, do którego odnosi się uwag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A1026B" w:rsidRPr="00D61616">
              <w:rPr>
                <w:rFonts w:asciiTheme="minorHAnsi" w:hAnsiTheme="minorHAnsi" w:cstheme="minorHAnsi"/>
                <w:sz w:val="18"/>
                <w:szCs w:val="18"/>
              </w:rPr>
              <w:t>/wniosek</w:t>
            </w:r>
          </w:p>
        </w:tc>
        <w:tc>
          <w:tcPr>
            <w:tcW w:w="1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4E" w14:textId="2827B21D" w:rsidR="00A1026B" w:rsidRPr="00D61616" w:rsidRDefault="00A102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1616">
              <w:rPr>
                <w:rFonts w:asciiTheme="minorHAnsi" w:hAnsiTheme="minorHAnsi" w:cstheme="minorHAnsi"/>
                <w:sz w:val="18"/>
                <w:szCs w:val="18"/>
              </w:rPr>
              <w:t>Nr strony, do której wnosi się uwagę/wniosek</w:t>
            </w:r>
          </w:p>
        </w:tc>
        <w:tc>
          <w:tcPr>
            <w:tcW w:w="20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4F" w14:textId="4354388C" w:rsidR="00A1026B" w:rsidRPr="00D61616" w:rsidRDefault="00A102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1616">
              <w:rPr>
                <w:rFonts w:asciiTheme="minorHAnsi" w:hAnsiTheme="minorHAnsi" w:cstheme="minorHAnsi"/>
                <w:sz w:val="18"/>
                <w:szCs w:val="18"/>
              </w:rPr>
              <w:t xml:space="preserve">TREŚĆ </w:t>
            </w:r>
            <w:r w:rsidRPr="00D61616">
              <w:rPr>
                <w:rFonts w:asciiTheme="minorHAnsi" w:hAnsiTheme="minorHAnsi" w:cstheme="minorHAnsi"/>
                <w:sz w:val="18"/>
                <w:szCs w:val="18"/>
              </w:rPr>
              <w:br/>
              <w:t>PRZEDSTAWIONA</w:t>
            </w:r>
            <w:r w:rsidRPr="00D61616">
              <w:rPr>
                <w:rFonts w:asciiTheme="minorHAnsi" w:hAnsiTheme="minorHAnsi" w:cstheme="minorHAnsi"/>
                <w:sz w:val="18"/>
                <w:szCs w:val="18"/>
              </w:rPr>
              <w:br/>
              <w:t>W DOKUMENCIE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0" w14:textId="7B645C64" w:rsidR="00A1026B" w:rsidRPr="00D61616" w:rsidRDefault="00A102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1616">
              <w:rPr>
                <w:rFonts w:asciiTheme="minorHAnsi" w:hAnsiTheme="minorHAnsi" w:cstheme="minorHAnsi"/>
                <w:sz w:val="18"/>
                <w:szCs w:val="18"/>
              </w:rPr>
              <w:t xml:space="preserve">TREŚĆ UWAGI/WNIOSKU </w:t>
            </w:r>
            <w:r w:rsidRPr="00D61616">
              <w:rPr>
                <w:rFonts w:asciiTheme="minorHAnsi" w:hAnsiTheme="minorHAnsi" w:cstheme="minorHAnsi"/>
                <w:sz w:val="18"/>
                <w:szCs w:val="18"/>
              </w:rPr>
              <w:br/>
              <w:t>(PROPOZYCJA ZMIAN)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1" w14:textId="77777777" w:rsidR="00A1026B" w:rsidRPr="00D61616" w:rsidRDefault="00A102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1616">
              <w:rPr>
                <w:rFonts w:asciiTheme="minorHAnsi" w:hAnsiTheme="minorHAnsi" w:cstheme="minorHAnsi"/>
                <w:sz w:val="18"/>
                <w:szCs w:val="18"/>
              </w:rPr>
              <w:t>UZASADNIENIE UWAGI/WNIOSKU</w:t>
            </w:r>
          </w:p>
        </w:tc>
      </w:tr>
      <w:tr w:rsidR="00A1026B" w:rsidRPr="006235CB" w14:paraId="2C207F59" w14:textId="77777777" w:rsidTr="00005452">
        <w:trPr>
          <w:trHeight w:val="1053"/>
        </w:trPr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4" w14:textId="77777777" w:rsidR="00A1026B" w:rsidRPr="006235CB" w:rsidRDefault="00A1026B" w:rsidP="00005452">
            <w:pPr>
              <w:spacing w:before="600" w:after="6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5" w14:textId="77777777" w:rsidR="00A1026B" w:rsidRPr="006235CB" w:rsidRDefault="00A1026B" w:rsidP="00005452">
            <w:pPr>
              <w:pStyle w:val="Default"/>
              <w:spacing w:before="600" w:after="6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6" w14:textId="77777777" w:rsidR="00A1026B" w:rsidRPr="006235CB" w:rsidRDefault="00A1026B" w:rsidP="00005452">
            <w:pPr>
              <w:pStyle w:val="Default"/>
              <w:spacing w:before="600" w:after="6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7" w14:textId="77777777" w:rsidR="00A1026B" w:rsidRPr="006235CB" w:rsidRDefault="00A1026B" w:rsidP="00005452">
            <w:pPr>
              <w:pStyle w:val="Default"/>
              <w:spacing w:before="600" w:after="6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8" w14:textId="77777777" w:rsidR="00A1026B" w:rsidRPr="006235CB" w:rsidRDefault="00A1026B" w:rsidP="00005452">
            <w:pPr>
              <w:pStyle w:val="Default"/>
              <w:spacing w:before="600" w:after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26B" w:rsidRPr="006235CB" w14:paraId="2C207F60" w14:textId="77777777" w:rsidTr="00005452">
        <w:trPr>
          <w:trHeight w:val="973"/>
        </w:trPr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B" w14:textId="77777777" w:rsidR="00A1026B" w:rsidRPr="006235CB" w:rsidRDefault="00A1026B" w:rsidP="00005452">
            <w:pPr>
              <w:spacing w:before="600" w:after="6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C" w14:textId="77777777" w:rsidR="00A1026B" w:rsidRPr="006235CB" w:rsidRDefault="00A1026B" w:rsidP="00005452">
            <w:pPr>
              <w:spacing w:before="600" w:after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D" w14:textId="77777777" w:rsidR="00A1026B" w:rsidRPr="006235CB" w:rsidRDefault="00A1026B" w:rsidP="00005452">
            <w:pPr>
              <w:spacing w:before="600" w:after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E" w14:textId="77777777" w:rsidR="00A1026B" w:rsidRPr="006235CB" w:rsidRDefault="00A1026B" w:rsidP="00005452">
            <w:pPr>
              <w:spacing w:before="600" w:after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5F" w14:textId="77777777" w:rsidR="00A1026B" w:rsidRPr="006235CB" w:rsidRDefault="00A1026B" w:rsidP="00005452">
            <w:pPr>
              <w:spacing w:before="600" w:after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26B" w:rsidRPr="006235CB" w14:paraId="2C207F67" w14:textId="77777777" w:rsidTr="00005452">
        <w:trPr>
          <w:trHeight w:val="973"/>
        </w:trPr>
        <w:tc>
          <w:tcPr>
            <w:tcW w:w="1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62" w14:textId="77777777" w:rsidR="00A1026B" w:rsidRPr="006235CB" w:rsidRDefault="00A1026B" w:rsidP="00005452">
            <w:pPr>
              <w:spacing w:before="600" w:after="6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63" w14:textId="77777777" w:rsidR="00A1026B" w:rsidRPr="006235CB" w:rsidRDefault="00A1026B" w:rsidP="00005452">
            <w:pPr>
              <w:spacing w:before="600" w:after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64" w14:textId="77777777" w:rsidR="00A1026B" w:rsidRPr="006235CB" w:rsidRDefault="00A1026B" w:rsidP="00005452">
            <w:pPr>
              <w:spacing w:before="600" w:after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65" w14:textId="77777777" w:rsidR="00A1026B" w:rsidRPr="006235CB" w:rsidRDefault="00A1026B" w:rsidP="00005452">
            <w:pPr>
              <w:spacing w:before="600" w:after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F66" w14:textId="77777777" w:rsidR="00A1026B" w:rsidRPr="006235CB" w:rsidRDefault="00A1026B" w:rsidP="00005452">
            <w:pPr>
              <w:spacing w:before="600" w:after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26B" w:rsidRPr="006235CB" w14:paraId="009E635B" w14:textId="77777777" w:rsidTr="00A1026B">
        <w:trPr>
          <w:gridAfter w:val="3"/>
          <w:wAfter w:w="4823" w:type="dxa"/>
        </w:trPr>
        <w:tc>
          <w:tcPr>
            <w:tcW w:w="4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597D4" w14:textId="77777777" w:rsidR="00A1026B" w:rsidRPr="006235CB" w:rsidRDefault="00A1026B" w:rsidP="00D90B5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  <w:p w14:paraId="105E0583" w14:textId="77777777" w:rsidR="00A1026B" w:rsidRPr="006235CB" w:rsidRDefault="00A1026B" w:rsidP="00D90B5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  <w:p w14:paraId="40FAAB55" w14:textId="77777777" w:rsidR="00A1026B" w:rsidRPr="006235CB" w:rsidRDefault="00A1026B" w:rsidP="00D90B5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</w:p>
          <w:p w14:paraId="673D99BF" w14:textId="20125157" w:rsidR="00A1026B" w:rsidRDefault="00005452" w:rsidP="00D90B5E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1B15">
              <w:rPr>
                <w:rFonts w:asciiTheme="minorHAnsi" w:hAnsiTheme="minorHAnsi" w:cstheme="minorHAnsi"/>
                <w:sz w:val="24"/>
                <w:szCs w:val="24"/>
              </w:rPr>
              <w:t>Data i podpis składającego formularz</w:t>
            </w:r>
          </w:p>
          <w:p w14:paraId="39645DEC" w14:textId="77777777" w:rsidR="00EE1B15" w:rsidRPr="00EE1B15" w:rsidRDefault="00EE1B15" w:rsidP="00D90B5E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FE736A" w14:textId="14247297" w:rsidR="00A1026B" w:rsidRPr="006235CB" w:rsidRDefault="00A1026B" w:rsidP="00D90B5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</w:pPr>
            <w:r w:rsidRPr="006235CB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</w:t>
            </w:r>
            <w:r w:rsidR="00EE1B15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…………...</w:t>
            </w:r>
            <w:r w:rsidRPr="006235CB">
              <w:rPr>
                <w:rFonts w:asciiTheme="minorHAnsi" w:hAnsiTheme="minorHAnsi" w:cstheme="minorHAnsi"/>
                <w:b/>
                <w:bCs/>
                <w:sz w:val="12"/>
                <w:szCs w:val="16"/>
              </w:rPr>
              <w:t>……</w:t>
            </w:r>
          </w:p>
        </w:tc>
      </w:tr>
    </w:tbl>
    <w:p w14:paraId="2C207F68" w14:textId="77777777" w:rsidR="006760D8" w:rsidRPr="006235CB" w:rsidRDefault="006760D8">
      <w:pPr>
        <w:rPr>
          <w:rFonts w:asciiTheme="minorHAnsi" w:hAnsiTheme="minorHAnsi" w:cstheme="minorHAnsi"/>
        </w:rPr>
      </w:pPr>
    </w:p>
    <w:sectPr w:rsidR="006760D8" w:rsidRPr="006235CB" w:rsidSect="00665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72" w:right="708" w:bottom="1417" w:left="170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87F7F" w14:textId="77777777" w:rsidR="006E5A7A" w:rsidRDefault="006E5A7A">
      <w:pPr>
        <w:spacing w:after="0" w:line="240" w:lineRule="auto"/>
      </w:pPr>
      <w:r>
        <w:separator/>
      </w:r>
    </w:p>
  </w:endnote>
  <w:endnote w:type="continuationSeparator" w:id="0">
    <w:p w14:paraId="16ECE504" w14:textId="77777777" w:rsidR="006E5A7A" w:rsidRDefault="006E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5E281" w14:textId="77777777" w:rsidR="00144B01" w:rsidRDefault="00144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15680" w14:textId="77777777" w:rsidR="00144B01" w:rsidRDefault="00144B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AD747" w14:textId="77777777" w:rsidR="00144B01" w:rsidRDefault="00144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8DD69" w14:textId="77777777" w:rsidR="006E5A7A" w:rsidRDefault="006E5A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F8F6E1" w14:textId="77777777" w:rsidR="006E5A7A" w:rsidRDefault="006E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7A4BD" w14:textId="77777777" w:rsidR="00144B01" w:rsidRDefault="00144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07F6E" w14:textId="7B199B50" w:rsidR="007338D8" w:rsidRPr="006235CB" w:rsidRDefault="00F14681" w:rsidP="006235CB">
    <w:pPr>
      <w:pStyle w:val="Nagwek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</w:rPr>
    </w:pPr>
    <w:r w:rsidRPr="006235CB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8240" behindDoc="0" locked="0" layoutInCell="1" allowOverlap="1" wp14:anchorId="3D3CC083" wp14:editId="79F5810C">
          <wp:simplePos x="0" y="0"/>
          <wp:positionH relativeFrom="column">
            <wp:posOffset>100330</wp:posOffset>
          </wp:positionH>
          <wp:positionV relativeFrom="paragraph">
            <wp:posOffset>-87630</wp:posOffset>
          </wp:positionV>
          <wp:extent cx="726141" cy="857250"/>
          <wp:effectExtent l="0" t="0" r="0" b="0"/>
          <wp:wrapSquare wrapText="bothSides"/>
          <wp:docPr id="2087291201" name="Obraz 21" descr="herb_GminaMichałowic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aMichałowic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4"/>
                  <a:stretch>
                    <a:fillRect/>
                  </a:stretch>
                </pic:blipFill>
                <pic:spPr>
                  <a:xfrm>
                    <a:off x="0" y="0"/>
                    <a:ext cx="726141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35CB">
      <w:rPr>
        <w:rFonts w:asciiTheme="minorHAnsi" w:hAnsiTheme="minorHAnsi" w:cstheme="minorHAnsi"/>
        <w:b/>
        <w:bCs/>
        <w:sz w:val="28"/>
      </w:rPr>
      <w:t>Z</w:t>
    </w:r>
    <w:r w:rsidR="004B6107" w:rsidRPr="006235CB">
      <w:rPr>
        <w:rFonts w:asciiTheme="minorHAnsi" w:hAnsiTheme="minorHAnsi" w:cstheme="minorHAnsi"/>
        <w:b/>
        <w:bCs/>
        <w:sz w:val="28"/>
      </w:rPr>
      <w:t>ałoże</w:t>
    </w:r>
    <w:r w:rsidRPr="006235CB">
      <w:rPr>
        <w:rFonts w:asciiTheme="minorHAnsi" w:hAnsiTheme="minorHAnsi" w:cstheme="minorHAnsi"/>
        <w:b/>
        <w:bCs/>
        <w:sz w:val="28"/>
      </w:rPr>
      <w:t>nia</w:t>
    </w:r>
    <w:r w:rsidR="004B6107" w:rsidRPr="006235CB">
      <w:rPr>
        <w:rFonts w:asciiTheme="minorHAnsi" w:hAnsiTheme="minorHAnsi" w:cstheme="minorHAnsi"/>
        <w:b/>
        <w:bCs/>
        <w:sz w:val="28"/>
      </w:rPr>
      <w:t xml:space="preserve"> do planu zaopatrzenia w ciepło, </w:t>
    </w:r>
    <w:r w:rsidR="0066548D">
      <w:rPr>
        <w:rFonts w:asciiTheme="minorHAnsi" w:hAnsiTheme="minorHAnsi" w:cstheme="minorHAnsi"/>
        <w:b/>
        <w:bCs/>
        <w:sz w:val="28"/>
      </w:rPr>
      <w:br/>
    </w:r>
    <w:r w:rsidR="004B6107" w:rsidRPr="006235CB">
      <w:rPr>
        <w:rFonts w:asciiTheme="minorHAnsi" w:hAnsiTheme="minorHAnsi" w:cstheme="minorHAnsi"/>
        <w:b/>
        <w:bCs/>
        <w:sz w:val="28"/>
      </w:rPr>
      <w:t>energię elektryczną i</w:t>
    </w:r>
    <w:r w:rsidR="0066548D">
      <w:rPr>
        <w:rFonts w:asciiTheme="minorHAnsi" w:hAnsiTheme="minorHAnsi" w:cstheme="minorHAnsi"/>
        <w:b/>
        <w:bCs/>
        <w:sz w:val="28"/>
      </w:rPr>
      <w:t> </w:t>
    </w:r>
    <w:r w:rsidR="004B6107" w:rsidRPr="006235CB">
      <w:rPr>
        <w:rFonts w:asciiTheme="minorHAnsi" w:hAnsiTheme="minorHAnsi" w:cstheme="minorHAnsi"/>
        <w:b/>
        <w:bCs/>
        <w:sz w:val="28"/>
      </w:rPr>
      <w:t xml:space="preserve">paliwa gazowe </w:t>
    </w:r>
    <w:r w:rsidR="004B6107" w:rsidRPr="006235CB">
      <w:rPr>
        <w:rFonts w:asciiTheme="minorHAnsi" w:hAnsiTheme="minorHAnsi" w:cstheme="minorHAnsi"/>
        <w:b/>
        <w:bCs/>
        <w:sz w:val="28"/>
      </w:rPr>
      <w:br/>
      <w:t xml:space="preserve">dla </w:t>
    </w:r>
    <w:r w:rsidR="00164CED" w:rsidRPr="006235CB">
      <w:rPr>
        <w:rFonts w:asciiTheme="minorHAnsi" w:hAnsiTheme="minorHAnsi" w:cstheme="minorHAnsi"/>
        <w:b/>
        <w:bCs/>
        <w:sz w:val="28"/>
      </w:rPr>
      <w:t xml:space="preserve">Gminy </w:t>
    </w:r>
    <w:r w:rsidRPr="006235CB">
      <w:rPr>
        <w:rFonts w:asciiTheme="minorHAnsi" w:hAnsiTheme="minorHAnsi" w:cstheme="minorHAnsi"/>
        <w:b/>
        <w:bCs/>
        <w:sz w:val="28"/>
      </w:rPr>
      <w:t>Michałowice</w:t>
    </w:r>
    <w:r w:rsidR="00CB453F" w:rsidRPr="006235CB">
      <w:rPr>
        <w:rFonts w:asciiTheme="minorHAnsi" w:hAnsiTheme="minorHAnsi" w:cstheme="minorHAnsi"/>
        <w:b/>
        <w:bCs/>
        <w:sz w:val="28"/>
      </w:rPr>
      <w:t xml:space="preserve"> na lata </w:t>
    </w:r>
    <w:r w:rsidR="00CB453F" w:rsidRPr="006235CB">
      <w:rPr>
        <w:rFonts w:asciiTheme="minorHAnsi" w:hAnsiTheme="minorHAnsi" w:cstheme="minorHAnsi"/>
        <w:b/>
        <w:bCs/>
        <w:sz w:val="28"/>
      </w:rPr>
      <w:t>202</w:t>
    </w:r>
    <w:r w:rsidR="00144B01">
      <w:rPr>
        <w:rFonts w:asciiTheme="minorHAnsi" w:hAnsiTheme="minorHAnsi" w:cstheme="minorHAnsi"/>
        <w:b/>
        <w:bCs/>
        <w:sz w:val="28"/>
      </w:rPr>
      <w:t>3</w:t>
    </w:r>
    <w:r w:rsidR="00CB453F" w:rsidRPr="006235CB">
      <w:rPr>
        <w:rFonts w:asciiTheme="minorHAnsi" w:hAnsiTheme="minorHAnsi" w:cstheme="minorHAnsi"/>
        <w:b/>
        <w:bCs/>
        <w:sz w:val="28"/>
      </w:rPr>
      <w:t>-203</w:t>
    </w:r>
    <w:r w:rsidRPr="006235CB">
      <w:rPr>
        <w:rFonts w:asciiTheme="minorHAnsi" w:hAnsiTheme="minorHAnsi" w:cstheme="minorHAnsi"/>
        <w:b/>
        <w:bCs/>
        <w:sz w:val="2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46F8F" w14:textId="77777777" w:rsidR="00144B01" w:rsidRDefault="00144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D8"/>
    <w:rsid w:val="00005452"/>
    <w:rsid w:val="000566A6"/>
    <w:rsid w:val="000B7408"/>
    <w:rsid w:val="0011353B"/>
    <w:rsid w:val="00113EDC"/>
    <w:rsid w:val="00144B01"/>
    <w:rsid w:val="00164CED"/>
    <w:rsid w:val="001B43AB"/>
    <w:rsid w:val="002009B1"/>
    <w:rsid w:val="004B6107"/>
    <w:rsid w:val="006235CB"/>
    <w:rsid w:val="0066548D"/>
    <w:rsid w:val="006760D8"/>
    <w:rsid w:val="006E5A7A"/>
    <w:rsid w:val="007338D8"/>
    <w:rsid w:val="0092293D"/>
    <w:rsid w:val="009C4126"/>
    <w:rsid w:val="009E09CD"/>
    <w:rsid w:val="00A1026B"/>
    <w:rsid w:val="00B16351"/>
    <w:rsid w:val="00C61457"/>
    <w:rsid w:val="00CB1BE9"/>
    <w:rsid w:val="00CB453F"/>
    <w:rsid w:val="00CD5662"/>
    <w:rsid w:val="00D16CF2"/>
    <w:rsid w:val="00D51830"/>
    <w:rsid w:val="00D61616"/>
    <w:rsid w:val="00D83713"/>
    <w:rsid w:val="00EC2EA8"/>
    <w:rsid w:val="00EE1B15"/>
    <w:rsid w:val="00F14681"/>
    <w:rsid w:val="00F75979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207F37"/>
  <w15:docId w15:val="{0A906DDD-1379-4590-9B85-3B7EBE73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Marta Podfigurna</cp:lastModifiedBy>
  <cp:revision>16</cp:revision>
  <dcterms:created xsi:type="dcterms:W3CDTF">2022-08-04T08:04:00Z</dcterms:created>
  <dcterms:modified xsi:type="dcterms:W3CDTF">2024-05-20T11:16:00Z</dcterms:modified>
</cp:coreProperties>
</file>